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5"/>
        <w:tblW w:w="5000" w:type="pct"/>
        <w:tblLayout w:type="fixed"/>
        <w:tblLook w:val="04A0"/>
      </w:tblPr>
      <w:tblGrid>
        <w:gridCol w:w="1668"/>
        <w:gridCol w:w="442"/>
        <w:gridCol w:w="976"/>
        <w:gridCol w:w="545"/>
        <w:gridCol w:w="396"/>
        <w:gridCol w:w="712"/>
        <w:gridCol w:w="572"/>
        <w:gridCol w:w="341"/>
        <w:gridCol w:w="366"/>
        <w:gridCol w:w="446"/>
        <w:gridCol w:w="216"/>
        <w:gridCol w:w="214"/>
        <w:gridCol w:w="211"/>
        <w:gridCol w:w="224"/>
        <w:gridCol w:w="214"/>
        <w:gridCol w:w="218"/>
        <w:gridCol w:w="205"/>
        <w:gridCol w:w="222"/>
        <w:gridCol w:w="260"/>
        <w:gridCol w:w="1122"/>
      </w:tblGrid>
      <w:tr w:rsidR="008B3160" w:rsidRPr="00CE2EEB" w:rsidTr="008B3160">
        <w:trPr>
          <w:trHeight w:val="31"/>
        </w:trPr>
        <w:tc>
          <w:tcPr>
            <w:tcW w:w="1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CE2EEB" w:rsidRDefault="009027AF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2D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CE2EEB" w:rsidRDefault="005A0762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CE2EEB" w:rsidRDefault="005A0762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CE2EEB" w:rsidRDefault="005A0762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CE2EEB" w:rsidRDefault="005A0762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CE2EEB" w:rsidRDefault="005A0762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CE2EEB" w:rsidRDefault="005A0762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CE2EEB" w:rsidRDefault="005A0762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C4D" w:rsidRPr="00064261" w:rsidTr="008B3160">
        <w:trPr>
          <w:trHeight w:val="31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62" w:rsidRPr="00064261" w:rsidRDefault="005A0762" w:rsidP="008B3160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ТОО "ОХМК" имеет возможность предоставить высококачественные семена зерновых, масличных и озимых культу</w:t>
            </w:r>
            <w:r w:rsidR="008B3160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р (переходящий фонд) урожая 2018</w:t>
            </w: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года на условиях:</w:t>
            </w:r>
          </w:p>
        </w:tc>
      </w:tr>
      <w:tr w:rsidR="00763C4D" w:rsidRPr="00064261" w:rsidTr="008B3160">
        <w:trPr>
          <w:trHeight w:val="31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62" w:rsidRPr="00064261" w:rsidRDefault="005A0762" w:rsidP="008B3160">
            <w:pPr>
              <w:spacing w:after="0" w:line="240" w:lineRule="auto"/>
              <w:ind w:right="-126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1. Качество: семена 1 класса (всхожесть не ниже 95%, чистота не ниже 99%) очистка и подработка на пятиступенчатом семяочистительном заводе PETKUS.</w:t>
            </w:r>
          </w:p>
        </w:tc>
      </w:tr>
      <w:tr w:rsidR="00763C4D" w:rsidRPr="00064261" w:rsidTr="008B3160">
        <w:trPr>
          <w:trHeight w:val="31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62" w:rsidRPr="00064261" w:rsidRDefault="005A0762" w:rsidP="008B3160">
            <w:pPr>
              <w:spacing w:after="0" w:line="240" w:lineRule="auto"/>
              <w:ind w:right="-126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2. Упаковка: зерновые насыпью, биг-бэг</w:t>
            </w:r>
            <w:r w:rsidR="00564675"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 (500-1000 кг)</w:t>
            </w: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 , подсолнечник упакованный в посевные единицы, и в полипропиленовые мешки.</w:t>
            </w:r>
          </w:p>
        </w:tc>
      </w:tr>
      <w:tr w:rsidR="00763C4D" w:rsidRPr="00064261" w:rsidTr="008B3160">
        <w:trPr>
          <w:trHeight w:val="7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62" w:rsidRPr="00064261" w:rsidRDefault="005A0762" w:rsidP="008B3160">
            <w:pPr>
              <w:spacing w:after="0" w:line="240" w:lineRule="auto"/>
              <w:ind w:right="-126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3. Предоставление всех необходимых документов для получения субсидий.</w:t>
            </w:r>
          </w:p>
        </w:tc>
      </w:tr>
      <w:tr w:rsidR="00763C4D" w:rsidRPr="00064261" w:rsidTr="008B3160">
        <w:trPr>
          <w:trHeight w:val="31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62" w:rsidRPr="00064261" w:rsidRDefault="005A0762" w:rsidP="008B3160">
            <w:pPr>
              <w:spacing w:after="0" w:line="240" w:lineRule="auto"/>
              <w:ind w:right="-126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4. Место отгрузки: ВКО, Глубоковский район, с. Солнечное.</w:t>
            </w:r>
          </w:p>
        </w:tc>
      </w:tr>
      <w:tr w:rsidR="00763C4D" w:rsidRPr="00064261" w:rsidTr="008B3160">
        <w:trPr>
          <w:trHeight w:val="33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064261" w:rsidRDefault="005A0762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29" w:type="pct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064261" w:rsidRDefault="005A0762" w:rsidP="008B3160">
            <w:pPr>
              <w:spacing w:after="0" w:line="240" w:lineRule="auto"/>
              <w:ind w:left="-1384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8B3160" w:rsidRPr="00064261" w:rsidTr="008B3160">
        <w:trPr>
          <w:trHeight w:val="62"/>
        </w:trPr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7E0" w:rsidRPr="00064261" w:rsidRDefault="00B857E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Сорт/Гибрид</w:t>
            </w:r>
          </w:p>
        </w:tc>
        <w:tc>
          <w:tcPr>
            <w:tcW w:w="741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7E0" w:rsidRPr="00064261" w:rsidRDefault="00B857E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Репродукция</w:t>
            </w:r>
          </w:p>
        </w:tc>
        <w:tc>
          <w:tcPr>
            <w:tcW w:w="492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7E0" w:rsidRPr="00064261" w:rsidRDefault="00711D05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Цена, тенге</w:t>
            </w:r>
          </w:p>
          <w:p w:rsidR="00711D05" w:rsidRPr="00064261" w:rsidRDefault="00711D05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7E0" w:rsidRPr="00064261" w:rsidRDefault="00B857E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Ед. изм.</w:t>
            </w:r>
          </w:p>
        </w:tc>
        <w:tc>
          <w:tcPr>
            <w:tcW w:w="204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57E0" w:rsidRPr="00064261" w:rsidRDefault="00B857E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Краткое описание</w:t>
            </w:r>
          </w:p>
          <w:p w:rsidR="00B857E0" w:rsidRPr="00064261" w:rsidRDefault="00B857E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8B3160" w:rsidRPr="00064261" w:rsidTr="008B3160">
        <w:trPr>
          <w:trHeight w:val="37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57E0" w:rsidRPr="00064261" w:rsidRDefault="00B857E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57E0" w:rsidRPr="00064261" w:rsidRDefault="00B857E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57E0" w:rsidRPr="00064261" w:rsidRDefault="00B857E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57E0" w:rsidRPr="00064261" w:rsidRDefault="00B857E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7E0" w:rsidRPr="00064261" w:rsidRDefault="00B857E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Объем</w:t>
            </w:r>
            <w:r w:rsidR="0081642A"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тары</w:t>
            </w: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, кг</w:t>
            </w:r>
          </w:p>
        </w:tc>
        <w:tc>
          <w:tcPr>
            <w:tcW w:w="90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7E0" w:rsidRPr="00064261" w:rsidRDefault="00B857E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Вегетационный период, дней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57E0" w:rsidRPr="00064261" w:rsidRDefault="00B857E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Потенциальная урожайность ц/га</w:t>
            </w:r>
          </w:p>
        </w:tc>
      </w:tr>
      <w:tr w:rsidR="00763C4D" w:rsidRPr="00064261" w:rsidTr="008B3160">
        <w:trPr>
          <w:trHeight w:val="1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007" w:rsidRPr="00064261" w:rsidRDefault="004A4007" w:rsidP="008B3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Подсолнечник</w:t>
            </w:r>
          </w:p>
        </w:tc>
      </w:tr>
      <w:tr w:rsidR="008B3160" w:rsidRPr="00064261" w:rsidTr="008B3160">
        <w:trPr>
          <w:trHeight w:val="16"/>
        </w:trPr>
        <w:tc>
          <w:tcPr>
            <w:tcW w:w="8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Агробизнес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F-1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15 000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посевная единица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10-12</w:t>
            </w:r>
          </w:p>
        </w:tc>
        <w:tc>
          <w:tcPr>
            <w:tcW w:w="9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85</w:t>
            </w: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</w:tr>
      <w:tr w:rsidR="008B3160" w:rsidRPr="00064261" w:rsidTr="008B3160">
        <w:trPr>
          <w:trHeight w:val="16"/>
        </w:trPr>
        <w:tc>
          <w:tcPr>
            <w:tcW w:w="8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Байконур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F-1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15 000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посевная единица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10-12</w:t>
            </w:r>
          </w:p>
        </w:tc>
        <w:tc>
          <w:tcPr>
            <w:tcW w:w="9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95-100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35</w:t>
            </w:r>
          </w:p>
        </w:tc>
      </w:tr>
      <w:tr w:rsidR="008B3160" w:rsidRPr="00064261" w:rsidTr="008B3160">
        <w:trPr>
          <w:trHeight w:val="13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Евразия 1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F-1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15 000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посевная единица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10-12</w:t>
            </w:r>
          </w:p>
        </w:tc>
        <w:tc>
          <w:tcPr>
            <w:tcW w:w="9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90-95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</w:tr>
      <w:tr w:rsidR="008B3160" w:rsidRPr="00064261" w:rsidTr="008B3160">
        <w:trPr>
          <w:trHeight w:val="21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Нарым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F-1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15 000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посевная единица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10-12</w:t>
            </w:r>
          </w:p>
        </w:tc>
        <w:tc>
          <w:tcPr>
            <w:tcW w:w="9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90-97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</w:tr>
      <w:tr w:rsidR="008B3160" w:rsidRPr="00064261" w:rsidTr="008B3160">
        <w:trPr>
          <w:trHeight w:val="24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Экспо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F-1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15 000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посевная единица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10-12</w:t>
            </w:r>
          </w:p>
        </w:tc>
        <w:tc>
          <w:tcPr>
            <w:tcW w:w="9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96-97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</w:tr>
      <w:tr w:rsidR="008B3160" w:rsidRPr="00064261" w:rsidTr="008B3160">
        <w:trPr>
          <w:trHeight w:val="16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Подсолнечник</w:t>
            </w:r>
          </w:p>
        </w:tc>
      </w:tr>
      <w:tr w:rsidR="008B3160" w:rsidRPr="00064261" w:rsidTr="008B3160">
        <w:trPr>
          <w:trHeight w:val="256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Солнечный 20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F-1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350 000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Тонна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85-95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35</w:t>
            </w:r>
          </w:p>
        </w:tc>
      </w:tr>
      <w:tr w:rsidR="008B3160" w:rsidRPr="00064261" w:rsidTr="008B3160">
        <w:trPr>
          <w:trHeight w:val="256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Сункар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F-1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000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Тонна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95</w:t>
            </w: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42</w:t>
            </w:r>
          </w:p>
        </w:tc>
      </w:tr>
      <w:tr w:rsidR="008B3160" w:rsidRPr="00064261" w:rsidTr="008B3160">
        <w:trPr>
          <w:trHeight w:val="426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Казахстанский 465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F-1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350</w:t>
            </w: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000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Тонна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95-105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</w:tr>
      <w:tr w:rsidR="008B3160" w:rsidRPr="00064261" w:rsidTr="008B3160">
        <w:trPr>
          <w:trHeight w:val="15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Яровая пшеница</w:t>
            </w:r>
          </w:p>
        </w:tc>
      </w:tr>
      <w:tr w:rsidR="008B3160" w:rsidRPr="00064261" w:rsidTr="008B3160">
        <w:trPr>
          <w:trHeight w:val="15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Курьер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Элита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8B3160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8B3160"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  <w:t>90 000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Тонна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Биг-бэг</w:t>
            </w:r>
          </w:p>
        </w:tc>
        <w:tc>
          <w:tcPr>
            <w:tcW w:w="9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90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-100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45-55</w:t>
            </w:r>
          </w:p>
        </w:tc>
      </w:tr>
      <w:tr w:rsidR="008B3160" w:rsidRPr="00064261" w:rsidTr="008B3160">
        <w:trPr>
          <w:trHeight w:val="15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Омская 36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Элита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8B3160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8B3160"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  <w:t>90 000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Тонна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Биг-бэг</w:t>
            </w:r>
          </w:p>
        </w:tc>
        <w:tc>
          <w:tcPr>
            <w:tcW w:w="9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85-90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40-45</w:t>
            </w:r>
          </w:p>
        </w:tc>
      </w:tr>
      <w:tr w:rsidR="008B3160" w:rsidRPr="00064261" w:rsidTr="008B3160">
        <w:trPr>
          <w:trHeight w:val="15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Дарья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Элита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8B3160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8B3160"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  <w:t>90 000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Тонна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Биг-бэг</w:t>
            </w:r>
          </w:p>
        </w:tc>
        <w:tc>
          <w:tcPr>
            <w:tcW w:w="9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85-95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55-65</w:t>
            </w:r>
          </w:p>
        </w:tc>
      </w:tr>
      <w:tr w:rsidR="008B3160" w:rsidRPr="00064261" w:rsidTr="008B3160">
        <w:trPr>
          <w:trHeight w:val="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  <w:t>Горох</w:t>
            </w:r>
          </w:p>
        </w:tc>
      </w:tr>
      <w:tr w:rsidR="008B3160" w:rsidRPr="00064261" w:rsidTr="008B3160">
        <w:trPr>
          <w:trHeight w:val="6"/>
        </w:trPr>
        <w:tc>
          <w:tcPr>
            <w:tcW w:w="8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айский усатый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 55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Вторая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8B3160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8B3160"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  <w:t>75 000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Тонна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Биг-бэг</w:t>
            </w:r>
          </w:p>
        </w:tc>
        <w:tc>
          <w:tcPr>
            <w:tcW w:w="901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71-73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</w:tr>
      <w:tr w:rsidR="008B3160" w:rsidRPr="00064261" w:rsidTr="008B3160">
        <w:trPr>
          <w:trHeight w:val="1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Озимая пшеница</w:t>
            </w:r>
          </w:p>
        </w:tc>
      </w:tr>
      <w:tr w:rsidR="008B3160" w:rsidRPr="00064261" w:rsidTr="008B3160">
        <w:trPr>
          <w:trHeight w:val="31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Булава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Элита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8B3160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8B3160"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  <w:t>85 000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Тонна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Биг-бэг</w:t>
            </w:r>
          </w:p>
        </w:tc>
        <w:tc>
          <w:tcPr>
            <w:tcW w:w="90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320-325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65-70</w:t>
            </w:r>
          </w:p>
        </w:tc>
      </w:tr>
      <w:tr w:rsidR="008B3160" w:rsidRPr="00064261" w:rsidTr="008B3160">
        <w:trPr>
          <w:trHeight w:val="31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8B3160" w:rsidRDefault="008B3160" w:rsidP="008B3160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8B3160"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  <w:t>Ячмень</w:t>
            </w:r>
          </w:p>
        </w:tc>
      </w:tr>
      <w:tr w:rsidR="008B3160" w:rsidRPr="00064261" w:rsidTr="008B3160">
        <w:trPr>
          <w:trHeight w:val="560"/>
        </w:trPr>
        <w:tc>
          <w:tcPr>
            <w:tcW w:w="8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Деспина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Втора</w:t>
            </w: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я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8B3160" w:rsidRDefault="008B3160" w:rsidP="008B3160">
            <w:pPr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8B3160"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  <w:t>75 000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Тонна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Биг-бэг</w:t>
            </w:r>
          </w:p>
        </w:tc>
        <w:tc>
          <w:tcPr>
            <w:tcW w:w="9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75-85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45-50</w:t>
            </w:r>
          </w:p>
        </w:tc>
      </w:tr>
      <w:tr w:rsidR="008B3160" w:rsidRPr="00064261" w:rsidTr="008B3160">
        <w:trPr>
          <w:trHeight w:val="31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8B3160" w:rsidRPr="00064261" w:rsidTr="008B3160">
        <w:trPr>
          <w:trHeight w:val="31"/>
        </w:trPr>
        <w:tc>
          <w:tcPr>
            <w:tcW w:w="2953" w:type="pct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Директор</w:t>
            </w:r>
          </w:p>
          <w:p w:rsidR="008B3160" w:rsidRPr="00064261" w:rsidRDefault="008B3160" w:rsidP="008B3160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ТОО "Опытное хозяйство масличных культур"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60" w:rsidRPr="00064261" w:rsidRDefault="008B3160" w:rsidP="008B3160">
            <w:pPr>
              <w:spacing w:after="0" w:line="240" w:lineRule="auto"/>
              <w:ind w:right="493"/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8B3160" w:rsidRPr="00064261" w:rsidRDefault="008B3160" w:rsidP="008B3160">
            <w:pPr>
              <w:spacing w:after="0" w:line="240" w:lineRule="auto"/>
              <w:ind w:right="493"/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8B3160" w:rsidRPr="00064261" w:rsidRDefault="008B3160" w:rsidP="008B3160">
            <w:pPr>
              <w:spacing w:after="0" w:line="240" w:lineRule="auto"/>
              <w:ind w:left="-588" w:right="-301"/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/>
                <w:color w:val="000000"/>
                <w:sz w:val="19"/>
                <w:szCs w:val="19"/>
                <w:lang w:eastAsia="ru-RU"/>
              </w:rPr>
              <w:t>АхмаАхмадиев Р.К.</w:t>
            </w:r>
          </w:p>
        </w:tc>
      </w:tr>
      <w:tr w:rsidR="008B3160" w:rsidRPr="00064261" w:rsidTr="008B3160">
        <w:trPr>
          <w:trHeight w:val="31"/>
        </w:trPr>
        <w:tc>
          <w:tcPr>
            <w:tcW w:w="2953" w:type="pct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8B3160" w:rsidRPr="00064261" w:rsidTr="008B3160">
        <w:trPr>
          <w:gridAfter w:val="1"/>
          <w:wAfter w:w="586" w:type="pct"/>
          <w:trHeight w:val="25"/>
        </w:trPr>
        <w:tc>
          <w:tcPr>
            <w:tcW w:w="27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Cs/>
                <w:color w:val="000000"/>
                <w:sz w:val="19"/>
                <w:szCs w:val="19"/>
                <w:lang w:eastAsia="ru-RU"/>
              </w:rPr>
              <w:t>Контактные лица:</w:t>
            </w:r>
          </w:p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 Хамзин Серик – главный агроном  тел. +7 771 305 28 54</w:t>
            </w:r>
          </w:p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 Исабаев Берик – агроном                 тел. +7 771 305 28 50</w:t>
            </w:r>
          </w:p>
          <w:p w:rsidR="008B3160" w:rsidRPr="00064261" w:rsidRDefault="008B3160" w:rsidP="008B31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 Узбеков Магжан – агроном             тел. +7 771 302 14 88     </w:t>
            </w: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64261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60" w:rsidRPr="00064261" w:rsidRDefault="008B3160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42C40" w:rsidRDefault="00C42C40" w:rsidP="005972A8">
      <w:pPr>
        <w:ind w:right="282"/>
        <w:rPr>
          <w:rFonts w:ascii="Times New Roman" w:hAnsi="Times New Roman"/>
          <w:sz w:val="20"/>
          <w:szCs w:val="20"/>
        </w:rPr>
      </w:pPr>
    </w:p>
    <w:p w:rsidR="00E218B8" w:rsidRDefault="00E218B8" w:rsidP="005972A8">
      <w:pPr>
        <w:ind w:right="282"/>
        <w:rPr>
          <w:rFonts w:ascii="Times New Roman" w:hAnsi="Times New Roman"/>
          <w:sz w:val="20"/>
          <w:szCs w:val="20"/>
        </w:rPr>
      </w:pPr>
    </w:p>
    <w:p w:rsidR="00964FA4" w:rsidRPr="00CE2EEB" w:rsidRDefault="00964FA4" w:rsidP="005972A8">
      <w:pPr>
        <w:ind w:right="282"/>
        <w:rPr>
          <w:rFonts w:ascii="Times New Roman" w:hAnsi="Times New Roman"/>
          <w:sz w:val="20"/>
          <w:szCs w:val="20"/>
        </w:rPr>
      </w:pPr>
    </w:p>
    <w:sectPr w:rsidR="00964FA4" w:rsidRPr="00CE2EEB" w:rsidSect="005A0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08" w:rsidRPr="005A0762" w:rsidRDefault="00706508" w:rsidP="002C2B0F">
      <w:pPr>
        <w:spacing w:after="0" w:line="240" w:lineRule="auto"/>
        <w:rPr>
          <w:sz w:val="19"/>
          <w:szCs w:val="19"/>
        </w:rPr>
      </w:pPr>
      <w:r w:rsidRPr="005A0762">
        <w:rPr>
          <w:sz w:val="19"/>
          <w:szCs w:val="19"/>
        </w:rPr>
        <w:separator/>
      </w:r>
    </w:p>
  </w:endnote>
  <w:endnote w:type="continuationSeparator" w:id="1">
    <w:p w:rsidR="00706508" w:rsidRPr="005A0762" w:rsidRDefault="00706508" w:rsidP="002C2B0F">
      <w:pPr>
        <w:spacing w:after="0" w:line="240" w:lineRule="auto"/>
        <w:rPr>
          <w:sz w:val="19"/>
          <w:szCs w:val="19"/>
        </w:rPr>
      </w:pPr>
      <w:r w:rsidRPr="005A076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08" w:rsidRPr="005A0762" w:rsidRDefault="00706508" w:rsidP="002C2B0F">
      <w:pPr>
        <w:spacing w:after="0" w:line="240" w:lineRule="auto"/>
        <w:rPr>
          <w:sz w:val="19"/>
          <w:szCs w:val="19"/>
        </w:rPr>
      </w:pPr>
      <w:r w:rsidRPr="005A0762">
        <w:rPr>
          <w:sz w:val="19"/>
          <w:szCs w:val="19"/>
        </w:rPr>
        <w:separator/>
      </w:r>
    </w:p>
  </w:footnote>
  <w:footnote w:type="continuationSeparator" w:id="1">
    <w:p w:rsidR="00706508" w:rsidRPr="005A0762" w:rsidRDefault="00706508" w:rsidP="002C2B0F">
      <w:pPr>
        <w:spacing w:after="0" w:line="240" w:lineRule="auto"/>
        <w:rPr>
          <w:sz w:val="19"/>
          <w:szCs w:val="19"/>
        </w:rPr>
      </w:pPr>
      <w:r w:rsidRPr="005A0762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D37D1"/>
    <w:multiLevelType w:val="hybridMultilevel"/>
    <w:tmpl w:val="D37AAE0E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D7"/>
    <w:rsid w:val="000000D8"/>
    <w:rsid w:val="000002FA"/>
    <w:rsid w:val="00004312"/>
    <w:rsid w:val="0000447F"/>
    <w:rsid w:val="00013F75"/>
    <w:rsid w:val="00014B47"/>
    <w:rsid w:val="00034F21"/>
    <w:rsid w:val="0004276F"/>
    <w:rsid w:val="00050A2A"/>
    <w:rsid w:val="00064261"/>
    <w:rsid w:val="00066E64"/>
    <w:rsid w:val="00075815"/>
    <w:rsid w:val="00075BC9"/>
    <w:rsid w:val="000779D8"/>
    <w:rsid w:val="00080052"/>
    <w:rsid w:val="0008352B"/>
    <w:rsid w:val="00086A0B"/>
    <w:rsid w:val="00091716"/>
    <w:rsid w:val="000D30CD"/>
    <w:rsid w:val="000E32B2"/>
    <w:rsid w:val="000E620F"/>
    <w:rsid w:val="000F4D12"/>
    <w:rsid w:val="001015DB"/>
    <w:rsid w:val="00117CF1"/>
    <w:rsid w:val="00121DF5"/>
    <w:rsid w:val="00144163"/>
    <w:rsid w:val="00150935"/>
    <w:rsid w:val="001510FB"/>
    <w:rsid w:val="0015122E"/>
    <w:rsid w:val="00163E40"/>
    <w:rsid w:val="00164323"/>
    <w:rsid w:val="00173B19"/>
    <w:rsid w:val="00174EA1"/>
    <w:rsid w:val="00192EA8"/>
    <w:rsid w:val="001A04F8"/>
    <w:rsid w:val="001A58C6"/>
    <w:rsid w:val="001B6EAD"/>
    <w:rsid w:val="001B7F39"/>
    <w:rsid w:val="001D5C38"/>
    <w:rsid w:val="001E4B9C"/>
    <w:rsid w:val="001F1C7F"/>
    <w:rsid w:val="00202461"/>
    <w:rsid w:val="002203C5"/>
    <w:rsid w:val="0022064A"/>
    <w:rsid w:val="00235AA8"/>
    <w:rsid w:val="00255295"/>
    <w:rsid w:val="00263F40"/>
    <w:rsid w:val="00273902"/>
    <w:rsid w:val="002920F1"/>
    <w:rsid w:val="00293003"/>
    <w:rsid w:val="002A0D1B"/>
    <w:rsid w:val="002B6349"/>
    <w:rsid w:val="002B79CC"/>
    <w:rsid w:val="002C2B0F"/>
    <w:rsid w:val="002C6A28"/>
    <w:rsid w:val="002D156F"/>
    <w:rsid w:val="002D2A28"/>
    <w:rsid w:val="002D7E34"/>
    <w:rsid w:val="002F0392"/>
    <w:rsid w:val="00312134"/>
    <w:rsid w:val="00312624"/>
    <w:rsid w:val="0033549A"/>
    <w:rsid w:val="003451B9"/>
    <w:rsid w:val="00347BB2"/>
    <w:rsid w:val="00361F07"/>
    <w:rsid w:val="00363729"/>
    <w:rsid w:val="00366340"/>
    <w:rsid w:val="0037180C"/>
    <w:rsid w:val="00385788"/>
    <w:rsid w:val="00394140"/>
    <w:rsid w:val="003956CE"/>
    <w:rsid w:val="003962C6"/>
    <w:rsid w:val="003B0EE6"/>
    <w:rsid w:val="003D5AA5"/>
    <w:rsid w:val="003F0750"/>
    <w:rsid w:val="00402932"/>
    <w:rsid w:val="00421E8B"/>
    <w:rsid w:val="0042278C"/>
    <w:rsid w:val="004337F8"/>
    <w:rsid w:val="00440872"/>
    <w:rsid w:val="004445E5"/>
    <w:rsid w:val="00445613"/>
    <w:rsid w:val="004472EE"/>
    <w:rsid w:val="004670AC"/>
    <w:rsid w:val="004737B0"/>
    <w:rsid w:val="0048656F"/>
    <w:rsid w:val="004A1D85"/>
    <w:rsid w:val="004A4007"/>
    <w:rsid w:val="004B44CF"/>
    <w:rsid w:val="004C7C25"/>
    <w:rsid w:val="004D13F2"/>
    <w:rsid w:val="004E3694"/>
    <w:rsid w:val="004E3940"/>
    <w:rsid w:val="004F761E"/>
    <w:rsid w:val="005004F9"/>
    <w:rsid w:val="00507CC5"/>
    <w:rsid w:val="005130CF"/>
    <w:rsid w:val="0052558C"/>
    <w:rsid w:val="00530839"/>
    <w:rsid w:val="00531FD8"/>
    <w:rsid w:val="00533330"/>
    <w:rsid w:val="00536E2A"/>
    <w:rsid w:val="0054692F"/>
    <w:rsid w:val="0054719D"/>
    <w:rsid w:val="00551037"/>
    <w:rsid w:val="00552106"/>
    <w:rsid w:val="00555807"/>
    <w:rsid w:val="00560909"/>
    <w:rsid w:val="00564675"/>
    <w:rsid w:val="00572A5A"/>
    <w:rsid w:val="005769AF"/>
    <w:rsid w:val="00584F77"/>
    <w:rsid w:val="00591DB3"/>
    <w:rsid w:val="005972A8"/>
    <w:rsid w:val="005A0762"/>
    <w:rsid w:val="005A3450"/>
    <w:rsid w:val="005C33A3"/>
    <w:rsid w:val="005D7E31"/>
    <w:rsid w:val="005E18EC"/>
    <w:rsid w:val="005E3F91"/>
    <w:rsid w:val="005E4662"/>
    <w:rsid w:val="005F33CA"/>
    <w:rsid w:val="00601ABD"/>
    <w:rsid w:val="00613DF4"/>
    <w:rsid w:val="00625E3D"/>
    <w:rsid w:val="00633DAD"/>
    <w:rsid w:val="00647F54"/>
    <w:rsid w:val="006612D0"/>
    <w:rsid w:val="006626E8"/>
    <w:rsid w:val="0066524A"/>
    <w:rsid w:val="006664C4"/>
    <w:rsid w:val="006708E6"/>
    <w:rsid w:val="006735CF"/>
    <w:rsid w:val="00682D6A"/>
    <w:rsid w:val="00686692"/>
    <w:rsid w:val="00690CF7"/>
    <w:rsid w:val="0069182B"/>
    <w:rsid w:val="00697678"/>
    <w:rsid w:val="006A1FE9"/>
    <w:rsid w:val="006A7A0A"/>
    <w:rsid w:val="006B4A6F"/>
    <w:rsid w:val="006D2074"/>
    <w:rsid w:val="006E2C4F"/>
    <w:rsid w:val="00706508"/>
    <w:rsid w:val="00711D05"/>
    <w:rsid w:val="00721C94"/>
    <w:rsid w:val="00722A6B"/>
    <w:rsid w:val="007327D9"/>
    <w:rsid w:val="007445B5"/>
    <w:rsid w:val="00763C4D"/>
    <w:rsid w:val="0078055F"/>
    <w:rsid w:val="00781E2A"/>
    <w:rsid w:val="007B4314"/>
    <w:rsid w:val="007D0306"/>
    <w:rsid w:val="007F555C"/>
    <w:rsid w:val="0080324F"/>
    <w:rsid w:val="0081642A"/>
    <w:rsid w:val="00822F31"/>
    <w:rsid w:val="00824130"/>
    <w:rsid w:val="0082706F"/>
    <w:rsid w:val="00832F1E"/>
    <w:rsid w:val="00837777"/>
    <w:rsid w:val="00861113"/>
    <w:rsid w:val="00862B83"/>
    <w:rsid w:val="008664D1"/>
    <w:rsid w:val="00867407"/>
    <w:rsid w:val="00883E66"/>
    <w:rsid w:val="00897DF1"/>
    <w:rsid w:val="008A446F"/>
    <w:rsid w:val="008A7501"/>
    <w:rsid w:val="008B3160"/>
    <w:rsid w:val="008B547A"/>
    <w:rsid w:val="008C240E"/>
    <w:rsid w:val="008E2B0C"/>
    <w:rsid w:val="009027AF"/>
    <w:rsid w:val="00912286"/>
    <w:rsid w:val="00916481"/>
    <w:rsid w:val="009179A4"/>
    <w:rsid w:val="00920C15"/>
    <w:rsid w:val="0093267A"/>
    <w:rsid w:val="00935D77"/>
    <w:rsid w:val="00942868"/>
    <w:rsid w:val="009605D1"/>
    <w:rsid w:val="00960660"/>
    <w:rsid w:val="00960BFF"/>
    <w:rsid w:val="00964FA4"/>
    <w:rsid w:val="00992CE5"/>
    <w:rsid w:val="00995AEC"/>
    <w:rsid w:val="009A10A9"/>
    <w:rsid w:val="009A6BE3"/>
    <w:rsid w:val="009B7A33"/>
    <w:rsid w:val="009C09C5"/>
    <w:rsid w:val="009D34E6"/>
    <w:rsid w:val="009E4341"/>
    <w:rsid w:val="009E670A"/>
    <w:rsid w:val="00A24D31"/>
    <w:rsid w:val="00A305C2"/>
    <w:rsid w:val="00A438AA"/>
    <w:rsid w:val="00A62DC9"/>
    <w:rsid w:val="00A80B70"/>
    <w:rsid w:val="00A965EB"/>
    <w:rsid w:val="00AD1204"/>
    <w:rsid w:val="00AD320B"/>
    <w:rsid w:val="00AD6BF5"/>
    <w:rsid w:val="00AE7746"/>
    <w:rsid w:val="00AF275B"/>
    <w:rsid w:val="00AF6B21"/>
    <w:rsid w:val="00B05813"/>
    <w:rsid w:val="00B0706B"/>
    <w:rsid w:val="00B07A2D"/>
    <w:rsid w:val="00B2492B"/>
    <w:rsid w:val="00B371A6"/>
    <w:rsid w:val="00B50F0C"/>
    <w:rsid w:val="00B55E06"/>
    <w:rsid w:val="00B651BC"/>
    <w:rsid w:val="00B857E0"/>
    <w:rsid w:val="00B87989"/>
    <w:rsid w:val="00B902FB"/>
    <w:rsid w:val="00B93ED8"/>
    <w:rsid w:val="00B94A16"/>
    <w:rsid w:val="00B96A25"/>
    <w:rsid w:val="00BA7FC3"/>
    <w:rsid w:val="00BB7E49"/>
    <w:rsid w:val="00BD474E"/>
    <w:rsid w:val="00BE4C66"/>
    <w:rsid w:val="00BE7C92"/>
    <w:rsid w:val="00BF6D42"/>
    <w:rsid w:val="00C23A73"/>
    <w:rsid w:val="00C27BD6"/>
    <w:rsid w:val="00C42C40"/>
    <w:rsid w:val="00C43C1B"/>
    <w:rsid w:val="00C55526"/>
    <w:rsid w:val="00C629B7"/>
    <w:rsid w:val="00C630E8"/>
    <w:rsid w:val="00C66423"/>
    <w:rsid w:val="00C73A6A"/>
    <w:rsid w:val="00C75774"/>
    <w:rsid w:val="00C812DC"/>
    <w:rsid w:val="00C81FFD"/>
    <w:rsid w:val="00C91CBC"/>
    <w:rsid w:val="00C95253"/>
    <w:rsid w:val="00CA7819"/>
    <w:rsid w:val="00CB223F"/>
    <w:rsid w:val="00CB4B29"/>
    <w:rsid w:val="00CB76D0"/>
    <w:rsid w:val="00CC2D4B"/>
    <w:rsid w:val="00CC502D"/>
    <w:rsid w:val="00CD2396"/>
    <w:rsid w:val="00CD5589"/>
    <w:rsid w:val="00CE2EEB"/>
    <w:rsid w:val="00CF64F6"/>
    <w:rsid w:val="00CF6F54"/>
    <w:rsid w:val="00D17228"/>
    <w:rsid w:val="00D25859"/>
    <w:rsid w:val="00D3200A"/>
    <w:rsid w:val="00D322C0"/>
    <w:rsid w:val="00D33B10"/>
    <w:rsid w:val="00D35F85"/>
    <w:rsid w:val="00D43F91"/>
    <w:rsid w:val="00D4540E"/>
    <w:rsid w:val="00D604C6"/>
    <w:rsid w:val="00D730DC"/>
    <w:rsid w:val="00D80740"/>
    <w:rsid w:val="00D90753"/>
    <w:rsid w:val="00DA44AD"/>
    <w:rsid w:val="00DC4C5C"/>
    <w:rsid w:val="00DE0927"/>
    <w:rsid w:val="00E14D39"/>
    <w:rsid w:val="00E218B8"/>
    <w:rsid w:val="00E230C2"/>
    <w:rsid w:val="00E375F2"/>
    <w:rsid w:val="00E4245C"/>
    <w:rsid w:val="00E5181A"/>
    <w:rsid w:val="00E519F2"/>
    <w:rsid w:val="00E60B6B"/>
    <w:rsid w:val="00E67B87"/>
    <w:rsid w:val="00E7448A"/>
    <w:rsid w:val="00E97297"/>
    <w:rsid w:val="00EA5125"/>
    <w:rsid w:val="00EC1A09"/>
    <w:rsid w:val="00ED01EB"/>
    <w:rsid w:val="00EF2745"/>
    <w:rsid w:val="00EF657F"/>
    <w:rsid w:val="00F01E43"/>
    <w:rsid w:val="00F0759A"/>
    <w:rsid w:val="00F16041"/>
    <w:rsid w:val="00F304AD"/>
    <w:rsid w:val="00F3108F"/>
    <w:rsid w:val="00F34FEE"/>
    <w:rsid w:val="00F366AF"/>
    <w:rsid w:val="00F40C47"/>
    <w:rsid w:val="00F56A50"/>
    <w:rsid w:val="00F73D1E"/>
    <w:rsid w:val="00F777F3"/>
    <w:rsid w:val="00F815D0"/>
    <w:rsid w:val="00F825CB"/>
    <w:rsid w:val="00F95EA9"/>
    <w:rsid w:val="00F95FC4"/>
    <w:rsid w:val="00F97D88"/>
    <w:rsid w:val="00FB1A0E"/>
    <w:rsid w:val="00FB5F92"/>
    <w:rsid w:val="00FC37A8"/>
    <w:rsid w:val="00FC59D7"/>
    <w:rsid w:val="00FD012E"/>
    <w:rsid w:val="00FD045D"/>
    <w:rsid w:val="00FD560F"/>
    <w:rsid w:val="00FE2A4D"/>
    <w:rsid w:val="00FF0F18"/>
    <w:rsid w:val="00FF4DF9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E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C2B0F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2C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C2B0F"/>
    <w:rPr>
      <w:rFonts w:cs="Times New Roman"/>
    </w:rPr>
  </w:style>
  <w:style w:type="paragraph" w:styleId="a8">
    <w:name w:val="List Paragraph"/>
    <w:basedOn w:val="a"/>
    <w:uiPriority w:val="34"/>
    <w:qFormat/>
    <w:rsid w:val="00163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user</cp:lastModifiedBy>
  <cp:revision>2</cp:revision>
  <cp:lastPrinted>2018-03-29T08:00:00Z</cp:lastPrinted>
  <dcterms:created xsi:type="dcterms:W3CDTF">2018-10-31T10:14:00Z</dcterms:created>
  <dcterms:modified xsi:type="dcterms:W3CDTF">2018-10-31T10:14:00Z</dcterms:modified>
</cp:coreProperties>
</file>